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AD" w:rsidRDefault="00A23AAD" w:rsidP="00A23AAD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12</w:t>
      </w:r>
    </w:p>
    <w:p w:rsidR="00A23AAD" w:rsidRDefault="00A23AAD" w:rsidP="00A23AA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A23AAD" w:rsidRDefault="00A23AAD" w:rsidP="00A23AAD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Cerere pentru emiterea autorizaţiei pentru plantări noi</w:t>
      </w:r>
    </w:p>
    <w:p w:rsidR="0099153D" w:rsidRPr="00A23AAD" w:rsidRDefault="0099153D" w:rsidP="00A23AAD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3677"/>
        <w:gridCol w:w="2999"/>
      </w:tblGrid>
      <w:tr w:rsidR="00A23AAD" w:rsidRPr="00A23AAD" w:rsidTr="00412132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0" w:name="do|ax12|pa1"/>
            <w:bookmarkEnd w:id="0"/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Oficiului Naţional al Viei şi Produselor Vitivinicole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Cerere pentru emiterea autorizaţiei pentru plantări noi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O.N.V.P.V.</w:t>
            </w:r>
          </w:p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........./.....................</w:t>
            </w:r>
          </w:p>
        </w:tc>
      </w:tr>
    </w:tbl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1" w:name="do|ax12|pa2"/>
      <w:bookmarkEnd w:id="1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Subsemnatul/Subscrisa ..................... (persoană fizică/juridică), cu domiciliul/sediul în judeţul ..........., oraşul/comuna ............., str. ........... nr. ......., telefon/fax ........, e-mail .........., având CNP/CUI/CIF ............., solicit emiterea autorizaţiei pentru plantări noi pentru suprafaţa de ............ ha.</w:t>
      </w:r>
    </w:p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2" w:name="do|ax12|pa3"/>
      <w:bookmarkEnd w:id="2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Precizez că pe suprafaţa solicitată intenţionez să produc unul sau mai multe din următoarele produse:</w:t>
      </w:r>
    </w:p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3" w:name="do|ax12|pa4"/>
      <w:bookmarkEnd w:id="3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- vin cu IG []</w:t>
      </w:r>
    </w:p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4" w:name="do|ax12|pa5"/>
      <w:bookmarkEnd w:id="4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- vin cu DOC [ ]</w:t>
      </w:r>
    </w:p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5" w:name="do|ax12|pa6"/>
      <w:bookmarkEnd w:id="5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- vin varietal [ ]</w:t>
      </w:r>
    </w:p>
    <w:p w:rsidR="00A23AAD" w:rsidRPr="00A23AAD" w:rsidRDefault="00A23AAD" w:rsidP="00A23AAD">
      <w:pPr>
        <w:shd w:val="clear" w:color="auto" w:fill="FFFFFF"/>
        <w:jc w:val="both"/>
        <w:rPr>
          <w:rFonts w:eastAsia="Times New Roman"/>
          <w:color w:val="000000"/>
          <w:sz w:val="14"/>
          <w:szCs w:val="14"/>
          <w:shd w:val="clear" w:color="auto" w:fill="FFFFFF"/>
        </w:rPr>
      </w:pPr>
      <w:bookmarkStart w:id="6" w:name="do|ax12|pa7"/>
      <w:bookmarkEnd w:id="6"/>
      <w:r w:rsidRPr="00A23AAD">
        <w:rPr>
          <w:rFonts w:eastAsia="Times New Roman"/>
          <w:color w:val="000000"/>
          <w:sz w:val="14"/>
          <w:szCs w:val="14"/>
          <w:shd w:val="clear" w:color="auto" w:fill="FFFFFF"/>
        </w:rPr>
        <w:t>La prezenta cerere anexez documentaţia prevăzută de legislaţia în vigoare.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A23AAD" w:rsidRPr="00A23AAD" w:rsidTr="0041213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bookmarkStart w:id="7" w:name="do|ax12|pa8"/>
            <w:bookmarkEnd w:id="7"/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</w:t>
            </w:r>
          </w:p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</w:t>
            </w:r>
          </w:p>
        </w:tc>
        <w:tc>
          <w:tcPr>
            <w:tcW w:w="2500" w:type="pct"/>
            <w:vAlign w:val="center"/>
            <w:hideMark/>
          </w:tcPr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Semnătura/ştampila</w:t>
            </w:r>
          </w:p>
          <w:p w:rsidR="00A23AAD" w:rsidRPr="00A23AAD" w:rsidRDefault="00A23AAD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A23AAD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..........................</w:t>
            </w:r>
          </w:p>
        </w:tc>
      </w:tr>
    </w:tbl>
    <w:p w:rsidR="00A23AAD" w:rsidRPr="00A23AAD" w:rsidRDefault="00A23AAD" w:rsidP="00A23AAD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sectPr w:rsidR="00A23AAD" w:rsidRPr="00A23AAD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1D5F04"/>
    <w:rsid w:val="0039446C"/>
    <w:rsid w:val="0046148E"/>
    <w:rsid w:val="004B4C2D"/>
    <w:rsid w:val="004D445B"/>
    <w:rsid w:val="00673BDD"/>
    <w:rsid w:val="006C3C50"/>
    <w:rsid w:val="00711BFB"/>
    <w:rsid w:val="0076586C"/>
    <w:rsid w:val="007E7595"/>
    <w:rsid w:val="008862C2"/>
    <w:rsid w:val="008C0E1C"/>
    <w:rsid w:val="0099153D"/>
    <w:rsid w:val="00A23AAD"/>
    <w:rsid w:val="00B3091F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18</cp:revision>
  <dcterms:created xsi:type="dcterms:W3CDTF">2020-12-07T08:12:00Z</dcterms:created>
  <dcterms:modified xsi:type="dcterms:W3CDTF">2020-12-07T08:39:00Z</dcterms:modified>
</cp:coreProperties>
</file>